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FD" w:rsidRDefault="00E115E0" w:rsidP="00D836FD">
      <w:pPr>
        <w:jc w:val="center"/>
        <w:rPr>
          <w:b/>
        </w:rPr>
      </w:pPr>
      <w:r>
        <w:rPr>
          <w:b/>
        </w:rPr>
        <w:t>GÜNEŞ ENERJİSİ ENSTİTÜSÜ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E115E0" w:rsidTr="00D836F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0" w:rsidRPr="00E115E0" w:rsidRDefault="00175962" w:rsidP="00175962">
            <w:r>
              <w:t>Biyogaz teknolojileri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0" w:rsidRPr="00E115E0" w:rsidRDefault="00E115E0" w:rsidP="00461755">
            <w:r w:rsidRPr="00E115E0">
              <w:t>Günnur KOÇAR</w:t>
            </w:r>
          </w:p>
          <w:p w:rsidR="00E115E0" w:rsidRPr="00E115E0" w:rsidRDefault="00E115E0" w:rsidP="00461755">
            <w:r w:rsidRPr="00E115E0">
              <w:t>Ahmet ERYAŞAR</w:t>
            </w:r>
          </w:p>
          <w:p w:rsidR="00E115E0" w:rsidRPr="00E115E0" w:rsidRDefault="00E115E0" w:rsidP="00461755">
            <w:r w:rsidRPr="00E115E0">
              <w:t>Özben ERSÖZ</w:t>
            </w:r>
          </w:p>
          <w:p w:rsidR="00E115E0" w:rsidRPr="00E115E0" w:rsidRDefault="00E115E0" w:rsidP="00461755">
            <w:r w:rsidRPr="00E115E0">
              <w:t>Şefik ARICI</w:t>
            </w:r>
          </w:p>
          <w:p w:rsidR="00E115E0" w:rsidRPr="00E115E0" w:rsidRDefault="00E115E0" w:rsidP="00461755">
            <w:r w:rsidRPr="00E115E0">
              <w:t>Alper DURMUŞ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0" w:rsidRDefault="00E115E0" w:rsidP="00C3298B">
            <w:pPr>
              <w:jc w:val="center"/>
              <w:rPr>
                <w:b/>
              </w:rPr>
            </w:pPr>
          </w:p>
        </w:tc>
      </w:tr>
      <w:tr w:rsidR="00575716" w:rsidTr="00D836F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6" w:rsidRDefault="00575716" w:rsidP="00575716">
            <w:r>
              <w:t xml:space="preserve">Teknoloji öngörüsü: </w:t>
            </w:r>
            <w:r w:rsidRPr="00575716">
              <w:t>Yenilenebilir enerji teknol</w:t>
            </w:r>
            <w:r>
              <w:t>ojileri örnek uygulamalı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6" w:rsidRDefault="00575716" w:rsidP="00575716">
            <w:r w:rsidRPr="00575716">
              <w:t>Günnur K</w:t>
            </w:r>
            <w:r>
              <w:t>OÇAR</w:t>
            </w:r>
          </w:p>
          <w:p w:rsidR="00575716" w:rsidRPr="00E115E0" w:rsidRDefault="00575716" w:rsidP="00575716">
            <w:r w:rsidRPr="00575716">
              <w:t>M. Soner Ç</w:t>
            </w:r>
            <w:r>
              <w:t>ELİKTAŞ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6" w:rsidRDefault="00575716" w:rsidP="00C3298B">
            <w:pPr>
              <w:jc w:val="center"/>
              <w:rPr>
                <w:b/>
              </w:rPr>
            </w:pPr>
          </w:p>
        </w:tc>
      </w:tr>
      <w:tr w:rsidR="00575716" w:rsidTr="00D836F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6" w:rsidRDefault="00BA2B40" w:rsidP="00BA2B40">
            <w:proofErr w:type="spellStart"/>
            <w:r w:rsidRPr="00BA2B40">
              <w:t>Biyorafineri</w:t>
            </w:r>
            <w:proofErr w:type="spellEnd"/>
            <w:r w:rsidRPr="00BA2B40">
              <w:t xml:space="preserve"> siste</w:t>
            </w:r>
            <w:r>
              <w:t xml:space="preserve">mlerine giriş ve uygulamalar: </w:t>
            </w:r>
            <w:r w:rsidRPr="00BA2B40">
              <w:t>(E</w:t>
            </w:r>
            <w:r>
              <w:t>ndüstriyel süreç ve ürünler)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6" w:rsidRDefault="00BA2B40" w:rsidP="00461755">
            <w:r w:rsidRPr="00BA2B40">
              <w:t xml:space="preserve">Melih Soner </w:t>
            </w:r>
            <w:r w:rsidRPr="00575716">
              <w:t>Ç</w:t>
            </w:r>
            <w:r>
              <w:t>ELİKTAŞ</w:t>
            </w:r>
          </w:p>
          <w:p w:rsidR="00BA2B40" w:rsidRDefault="00BA2B40" w:rsidP="00461755">
            <w:r>
              <w:t>Aslıhan KAZAN</w:t>
            </w:r>
          </w:p>
          <w:p w:rsidR="00BA2B40" w:rsidRDefault="00BA2B40" w:rsidP="00461755">
            <w:r>
              <w:t>Özlem YEŞİL ÇELİKTAŞ</w:t>
            </w:r>
          </w:p>
          <w:p w:rsidR="00BA2B40" w:rsidRDefault="00BA2B40" w:rsidP="00461755">
            <w:r>
              <w:t>Nurhan Turgut DUNFORD</w:t>
            </w:r>
          </w:p>
          <w:p w:rsidR="00BA2B40" w:rsidRPr="00E115E0" w:rsidRDefault="00BA2B40" w:rsidP="00461755">
            <w:r>
              <w:t>Müge PİLAVTEPE</w:t>
            </w:r>
            <w:bookmarkStart w:id="0" w:name="_GoBack"/>
            <w:bookmarkEnd w:id="0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6" w:rsidRDefault="00575716" w:rsidP="00C3298B">
            <w:pPr>
              <w:jc w:val="center"/>
              <w:rPr>
                <w:b/>
              </w:rPr>
            </w:pPr>
          </w:p>
        </w:tc>
      </w:tr>
    </w:tbl>
    <w:p w:rsidR="006E0FC0" w:rsidRDefault="006E0FC0" w:rsidP="006E0FC0"/>
    <w:p w:rsidR="006E0FC0" w:rsidRDefault="006E0FC0" w:rsidP="006E0FC0"/>
    <w:p w:rsidR="00995755" w:rsidRDefault="00BA2B40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175962"/>
    <w:rsid w:val="00237D5A"/>
    <w:rsid w:val="00575716"/>
    <w:rsid w:val="006E0FC0"/>
    <w:rsid w:val="009A1660"/>
    <w:rsid w:val="00A0041A"/>
    <w:rsid w:val="00BA2B40"/>
    <w:rsid w:val="00BE19BE"/>
    <w:rsid w:val="00D836FD"/>
    <w:rsid w:val="00D947A4"/>
    <w:rsid w:val="00E115E0"/>
    <w:rsid w:val="00E312F7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11</cp:revision>
  <dcterms:created xsi:type="dcterms:W3CDTF">2016-03-01T07:06:00Z</dcterms:created>
  <dcterms:modified xsi:type="dcterms:W3CDTF">2018-09-18T10:54:00Z</dcterms:modified>
</cp:coreProperties>
</file>